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77777777" w:rsidR="00F130DE" w:rsidRDefault="002510A8">
      <w:r>
        <w:t xml:space="preserve"> </w:t>
      </w:r>
    </w:p>
    <w:p w14:paraId="0959E855" w14:textId="775DF127" w:rsidR="00C03687" w:rsidRPr="00980926" w:rsidRDefault="00052BE9" w:rsidP="00C03687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06</w:t>
      </w:r>
      <w:r w:rsidR="714B3E56" w:rsidRPr="714B3E56">
        <w:rPr>
          <w:rFonts w:ascii="Arial" w:hAnsi="Arial" w:cs="Arial"/>
          <w:sz w:val="22"/>
          <w:szCs w:val="22"/>
        </w:rPr>
        <w:t xml:space="preserve">/2020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>
        <w:rPr>
          <w:rFonts w:ascii="Arial" w:hAnsi="Arial" w:cs="Arial"/>
          <w:sz w:val="22"/>
          <w:szCs w:val="22"/>
        </w:rPr>
        <w:t>Cambé,</w:t>
      </w:r>
      <w:proofErr w:type="gramEnd"/>
      <w:r>
        <w:rPr>
          <w:rFonts w:ascii="Arial" w:hAnsi="Arial" w:cs="Arial"/>
          <w:sz w:val="22"/>
          <w:szCs w:val="22"/>
        </w:rPr>
        <w:t>04 de Maio</w:t>
      </w:r>
      <w:r w:rsidR="714B3E56" w:rsidRPr="714B3E56">
        <w:rPr>
          <w:rFonts w:ascii="Arial" w:hAnsi="Arial" w:cs="Arial"/>
          <w:sz w:val="22"/>
          <w:szCs w:val="22"/>
        </w:rPr>
        <w:t xml:space="preserve"> de 2020.</w:t>
      </w:r>
    </w:p>
    <w:p w14:paraId="672A6659" w14:textId="77777777" w:rsidR="00C03687" w:rsidRPr="00980926" w:rsidRDefault="00C03687" w:rsidP="00C03687">
      <w:pPr>
        <w:jc w:val="both"/>
        <w:rPr>
          <w:b/>
          <w:sz w:val="22"/>
          <w:szCs w:val="22"/>
        </w:rPr>
      </w:pPr>
    </w:p>
    <w:p w14:paraId="750461BB" w14:textId="77777777"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14:paraId="0A37501D" w14:textId="77777777" w:rsidR="00E554D2" w:rsidRDefault="00E554D2" w:rsidP="00C03687">
      <w:pPr>
        <w:jc w:val="both"/>
        <w:rPr>
          <w:b/>
          <w:sz w:val="22"/>
          <w:szCs w:val="22"/>
        </w:rPr>
      </w:pPr>
    </w:p>
    <w:p w14:paraId="5DAB6C7B" w14:textId="77777777" w:rsidR="00E554D2" w:rsidRPr="00980926" w:rsidRDefault="00E554D2" w:rsidP="00C03687">
      <w:pPr>
        <w:jc w:val="both"/>
        <w:rPr>
          <w:b/>
          <w:sz w:val="22"/>
          <w:szCs w:val="22"/>
        </w:rPr>
      </w:pPr>
    </w:p>
    <w:p w14:paraId="6B66433E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</w:t>
      </w:r>
      <w:proofErr w:type="gramStart"/>
      <w:r w:rsidRPr="00980926">
        <w:rPr>
          <w:b/>
          <w:sz w:val="22"/>
          <w:szCs w:val="22"/>
        </w:rPr>
        <w:t>Sr.</w:t>
      </w:r>
      <w:proofErr w:type="gramEnd"/>
      <w:r w:rsidRPr="00980926">
        <w:rPr>
          <w:b/>
          <w:sz w:val="22"/>
          <w:szCs w:val="22"/>
        </w:rPr>
        <w:t xml:space="preserve"> Presidente da Câmara Municipal de Cambé, do Estado do Paraná.</w:t>
      </w:r>
    </w:p>
    <w:p w14:paraId="02EB378F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14:paraId="6A05A809" w14:textId="77777777"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14:paraId="74343482" w14:textId="77777777" w:rsidR="00DB6AAE" w:rsidRDefault="00C03687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14:paraId="5A39BBE3" w14:textId="77777777" w:rsidR="00EE64F3" w:rsidRPr="00980926" w:rsidRDefault="00EE64F3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27"/>
      </w:tblGrid>
      <w:tr w:rsidR="00D17C49" w:rsidRPr="00980926" w14:paraId="44C35B15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695DBC01" w14:textId="3B75F40F" w:rsidR="00667AFD" w:rsidRPr="004A60E4" w:rsidRDefault="004A60E4" w:rsidP="004A60E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Construção de calçada na Rua da Esperança, em frente ao </w:t>
            </w:r>
            <w:proofErr w:type="spellStart"/>
            <w:r>
              <w:rPr>
                <w:rFonts w:ascii="Arial" w:hAnsi="Arial" w:cs="Arial"/>
              </w:rPr>
              <w:t>Vilagio</w:t>
            </w:r>
            <w:proofErr w:type="spellEnd"/>
            <w:r>
              <w:rPr>
                <w:rFonts w:ascii="Arial" w:hAnsi="Arial" w:cs="Arial"/>
              </w:rPr>
              <w:t xml:space="preserve"> do Engen</w:t>
            </w:r>
            <w:r w:rsidR="006B17D2">
              <w:rPr>
                <w:rFonts w:ascii="Arial" w:hAnsi="Arial" w:cs="Arial"/>
              </w:rPr>
              <w:t xml:space="preserve">ho, e solicito </w:t>
            </w:r>
            <w:r w:rsidR="0020080A">
              <w:rPr>
                <w:rFonts w:ascii="Arial" w:hAnsi="Arial" w:cs="Arial"/>
              </w:rPr>
              <w:t xml:space="preserve">a </w:t>
            </w:r>
            <w:bookmarkStart w:id="0" w:name="_GoBack"/>
            <w:bookmarkEnd w:id="0"/>
            <w:r>
              <w:rPr>
                <w:rFonts w:ascii="Arial" w:hAnsi="Arial" w:cs="Arial"/>
              </w:rPr>
              <w:t>duplicação da via.</w:t>
            </w:r>
          </w:p>
        </w:tc>
      </w:tr>
      <w:tr w:rsidR="00BF23A4" w:rsidRPr="00980926" w14:paraId="6A7D004B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72FBF9B7" w14:textId="2D159CFA" w:rsidR="007374A9" w:rsidRPr="00087560" w:rsidRDefault="004A60E4" w:rsidP="714B3E56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estudo para viabilizar a continuação do “canteiro central” na Rua Antonina até </w:t>
            </w:r>
            <w:proofErr w:type="gramStart"/>
            <w:r>
              <w:rPr>
                <w:rFonts w:ascii="Arial" w:hAnsi="Arial" w:cs="Arial"/>
              </w:rPr>
              <w:t xml:space="preserve">a Humberto </w:t>
            </w:r>
            <w:proofErr w:type="spellStart"/>
            <w:r>
              <w:rPr>
                <w:rFonts w:ascii="Arial" w:hAnsi="Arial" w:cs="Arial"/>
              </w:rPr>
              <w:t>Moreschi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F008B1" w:rsidRPr="00980926" w14:paraId="34249B60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1FE55B09" w14:textId="3EB95E95" w:rsidR="00770B87" w:rsidRPr="003E48C1" w:rsidRDefault="004A60E4" w:rsidP="714B3E56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Melhoria na iluminação e a implantação de uma rotatória na entrada do conjunto Ulysses Guimarães.</w:t>
            </w:r>
          </w:p>
          <w:p w14:paraId="41C8F396" w14:textId="77777777" w:rsidR="00770B87" w:rsidRPr="00770B87" w:rsidRDefault="00770B87" w:rsidP="00770B87">
            <w:pPr>
              <w:rPr>
                <w:rFonts w:ascii="Arial" w:hAnsi="Arial" w:cs="Arial"/>
                <w:szCs w:val="24"/>
              </w:rPr>
            </w:pPr>
          </w:p>
        </w:tc>
      </w:tr>
      <w:tr w:rsidR="001C5387" w:rsidRPr="00980926" w14:paraId="0F0D63BF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7FD82735" w14:textId="4F4048AC" w:rsidR="001C5387" w:rsidRPr="003078E2" w:rsidRDefault="004A60E4" w:rsidP="714B3E56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a ampliação do Centro de Educação Infantil Maria Magdalena Carvalho Corrêa, Vila Salomé.</w:t>
            </w:r>
          </w:p>
        </w:tc>
      </w:tr>
      <w:tr w:rsidR="714B3E56" w14:paraId="511B0B51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7FDF3E7C" w14:textId="582FAE6B" w:rsidR="714B3E56" w:rsidRDefault="006B17D2" w:rsidP="004A60E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construção de faixa elevada em frente ao CMEI Jamile </w:t>
            </w:r>
            <w:proofErr w:type="spellStart"/>
            <w:r>
              <w:rPr>
                <w:rFonts w:ascii="Arial" w:hAnsi="Arial" w:cs="Arial"/>
              </w:rPr>
              <w:t>Aiub</w:t>
            </w:r>
            <w:proofErr w:type="spellEnd"/>
            <w:r>
              <w:rPr>
                <w:rFonts w:ascii="Arial" w:hAnsi="Arial" w:cs="Arial"/>
              </w:rPr>
              <w:t xml:space="preserve"> Hauly, e em frente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Escola Municipal Pedro </w:t>
            </w:r>
            <w:proofErr w:type="spellStart"/>
            <w:r>
              <w:rPr>
                <w:rFonts w:ascii="Arial" w:hAnsi="Arial" w:cs="Arial"/>
              </w:rPr>
              <w:t>tkotz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A60E4">
              <w:rPr>
                <w:rFonts w:ascii="Arial" w:hAnsi="Arial" w:cs="Arial"/>
              </w:rPr>
              <w:t xml:space="preserve"> </w:t>
            </w:r>
          </w:p>
        </w:tc>
      </w:tr>
    </w:tbl>
    <w:p w14:paraId="143AA308" w14:textId="55815772" w:rsidR="714B3E56" w:rsidRDefault="714B3E56"/>
    <w:p w14:paraId="72A3D3EC" w14:textId="77777777"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0B940D" w14:textId="77777777"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4828B" w14:textId="77777777"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14:paraId="0E27B00A" w14:textId="77777777"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0D14F9" w14:textId="77777777"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</w:t>
      </w:r>
      <w:r w:rsidRPr="00501C1D">
        <w:rPr>
          <w:rFonts w:ascii="Arial" w:hAnsi="Arial" w:cs="Arial"/>
          <w:b/>
        </w:rPr>
        <w:t xml:space="preserve">            </w:t>
      </w:r>
    </w:p>
    <w:p w14:paraId="60061E4C" w14:textId="77777777"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 wp14:anchorId="3B66F8D5" wp14:editId="07777777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98128" w14:textId="77777777" w:rsidR="00FA4717" w:rsidRDefault="00FA4717" w:rsidP="00A922EE">
      <w:r>
        <w:separator/>
      </w:r>
    </w:p>
  </w:endnote>
  <w:endnote w:type="continuationSeparator" w:id="0">
    <w:p w14:paraId="2E3A7C61" w14:textId="77777777" w:rsidR="00FA4717" w:rsidRDefault="00FA4717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1794A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14:paraId="517B42A6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D0B9" w14:textId="77777777" w:rsidR="00FA4717" w:rsidRDefault="00FA4717" w:rsidP="00A922EE">
      <w:r>
        <w:separator/>
      </w:r>
    </w:p>
  </w:footnote>
  <w:footnote w:type="continuationSeparator" w:id="0">
    <w:p w14:paraId="0F139C98" w14:textId="77777777" w:rsidR="00FA4717" w:rsidRDefault="00FA4717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20FF" w14:textId="2AEDF562" w:rsidR="00271208" w:rsidRPr="008D4D00" w:rsidRDefault="006B17D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E99DAE" wp14:editId="087FD3D3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FD9C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454C972" wp14:editId="07777777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xqfwIAABAFAAAOAAAAZHJzL2Uyb0RvYy54bWysVNtu3CAQfa/Uf0C8b3yR92Ir3qhJ6qpS&#10;epGSfgALeI2KgQK7dlr13zvg3c2mF6mq6gfMMMOZy5nh8mrsJdpz64RWNc4uUoy4opoJta3xp4dm&#10;tsLIeaIYkVrxGj9yh6/WL19cDqbiue60ZNwiAFGuGkyNO+9NlSSOdrwn7kIbrkDZatsTD6LdJsyS&#10;AdB7meRpukgGbZmxmnLn4PR2UuJ1xG9bTv2HtnXcI1ljiM3H1cZ1E9ZkfUmqrSWmE/QQBvmHKHoi&#10;FDg9Qd0ST9DOil+gekGtdrr1F1T3iW5bQXnMAbLJ0p+yue+I4TEXKI4zpzK5/wdL3+8/WiQYcJdj&#10;pEgPHD3w0aNrPaIslGcwrgKrewN2foRjMI2pOnOn6WeHlL7piNryV9bqoeOEQXjxZnJ2dcJxAWQz&#10;vNMM3JCd1xFobG0fagfVQIAOND2eqAmh0OAyLdLlYo4RBV0JtcrmIbiEVMfbxjr/husehU2NLVAf&#10;0cn+zvnJ9GgSnDktBWuElFGw282NtGhPoE2a+B3Qn5lJFYyVDtcmxOkEggQfQRfCjbR/K7O8SK/z&#10;ctYsVstZ0RTzWblMV7M0K6/LRVqUxW3zPQSYFVUnGOPqTih+bMGs+DuKD8MwNU9sQjRAfeb5fKLo&#10;j0mm8ftdkr3wMJFS9DVenYxIFYh9rRikTSpPhJz2yfPwIyFQg+M/ViW2QWB+6gE/bkZACb2x0ewR&#10;GsJq4AtYh2cENp22XzEaYCRr7L7siOUYybcKmqrMiiLMcBSK+TIHwZ5rNucaoihA1dhjNG1v/DT3&#10;O2PFtgNPxzZ+BY3YiNgjT1FBCkGAsYvJHJ6IMNfncrR6esjWP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L3eHGp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44EAFD9C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2454C972" wp14:editId="07777777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14:paraId="5783FDE0" w14:textId="1B94A9D8" w:rsidR="00271208" w:rsidRDefault="006B17D2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476B1AA" wp14:editId="759977C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8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0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SgHQMAAJk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gKLcFpBi/CuxNOlaesshBnXsr6rb6XJD4Y3Iv6mwGw/tevzzEwm2/ajSMAd&#10;vW8EluYhlZV2AUmTB+zA49AB9tCQGC4GvuPMoE8xmNyp609Mg+IcuqgXBY4PQGlj4Ex727pb7MJa&#10;s9RDm01Dc0+Ms4vLJIUnQ35dBabHFRifuwIHybhzk0xfh30qHaJDBSb+1MMKAC/B8xXAZc8WAPaa&#10;2uOkXofTXU5rhpQqDUtXTOiEwemm4Iz4ppY4YclvJbKlQgVU/RGU32T8TJmGfGlYS9VcM1ERPYis&#10;EoJACOnuRjUa3f0UzSQXm6Is4ToNS07ayBq70wkuUKIsEm3UNiWz7bKUZEe1nOBPJwbOjqbBtuUJ&#10;OssZTdbduKFFacYwv+TaH+QB4XQjoxff5858PVvP/JHvBeuR76xWow+bpT8KNhDSarxaLlfuDx2a&#10;64d5kSSM6+h67XL9lzWzU1GjOoN6DWWwj71jihBs/49Bw64yHdT7SIVbkTxiY/E68GUunx20+RFo&#10;KBg6HCDxr0GbBiA9IC77rdWD5o9h02lROt5Xe4hO5cz1po7zBlqPcQ9Y//9C0PYC/4+gcwGUA3lD&#10;IT6RumA8c7tH2hhlEmUBn4ZjzeM5qJtPvDd1G7Szh63/fyF0ut9nVzcX2DgADd9rXg9a/+7Uy9sb&#10;aP/zYxTVDd7/kc/uW0V/YByew/jwi2rxEwAA//8DAFBLAwQUAAYACAAAACEATK39+uAAAAAJAQAA&#10;DwAAAGRycy9kb3ducmV2LnhtbEyPQUvDQBCF74L/YRnBm91N0ojGbEop6qkIbQXxNk2mSWh2N2S3&#10;SfrvHU96HObx3vflq9l0YqTBt85qiBYKBNnSVa2tNXwe3h6eQPiAtsLOWdJwJQ+r4vYmx6xyk93R&#10;uA+14BLrM9TQhNBnUvqyIYN+4Xqy/Du5wWDgc6hlNeDE5aaTsVKP0mBreaHBnjYNlef9xWh4n3Ba&#10;J9HruD2fNtfvQ/rxtY1I6/u7ef0CItAc/sLwi8/oUDDT0V1s5UWnYamSmKMa4mdW4ECqlix31JDE&#10;Kcgil/8Nih8AAAD//wMAUEsBAi0AFAAGAAgAAAAhALaDOJL+AAAA4QEAABMAAAAAAAAAAAAAAAAA&#10;AAAAAFtDb250ZW50X1R5cGVzXS54bWxQSwECLQAUAAYACAAAACEAOP0h/9YAAACUAQAACwAAAAAA&#10;AAAAAAAAAAAvAQAAX3JlbHMvLnJlbHNQSwECLQAUAAYACAAAACEAHiSEoB0DAACZDQAADgAAAAAA&#10;AAAAAAAAAAAuAgAAZHJzL2Uyb0RvYy54bWxQSwECLQAUAAYACAAAACEATK39+uAAAAAJAQAADwAA&#10;AAAAAAAAAAAAAAB3BQAAZHJzL2Rvd25yZXYueG1sUEsFBgAAAAAEAAQA8wAAAIQ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14:paraId="4B94D5A5" w14:textId="6154097C" w:rsidR="0016418B" w:rsidRDefault="006B17D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74D1D2" wp14:editId="289E70A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AQiQIAAMEHAAAOAAAAZHJzL2Uyb0RvYy54bWzsVV1v0zAUfUfiP1h+7/KxpEujpRNq2r0M&#10;mDT4Aa7tJBaJHdle0wnx37l20m4rIGBISEj0wbV9r6/vPefc+PJq37Vox7URShY4Ogsx4pIqJmRd&#10;4I8fNrMMI2OJZKRVkhf4gRt8tXz96nLocx6rRrWMawRBpMmHvsCNtX0eBIY2vCPmTPVcgrFSuiMW&#10;lroOmCYDRO/aIA7DeTAozXqtKDcGdsvRiJc+flVxat9XleEWtQWG3KwftR+3bgyWlySvNekbQac0&#10;yAuy6IiQcOkxVEksQfdafBOqE1Qroyp7RlUXqKoSlPsaoJooPKnmWqv73tdS50PdH2ECaE9wenFY&#10;+m53q5FgwB1GknRAkb8VZQ6aoa9z8LjW/V1/q8f6YHqj6CcD5uDU7tb16Iy2w1vFIBy5t8pDs690&#10;50JA0WjvGXg4MsD3FlHYjOJwngJPFExZFiXJeTpSRBvg0R2L4otzjMAcR/PkYFsfjmfT2SiOE09u&#10;QPLxXp/rlJsrDORmHhE1f4boXUN67okyDq8J0eSA6I2QHC1GQL3DSt5qD6/JDQD7U6y+U/QBsR8W&#10;TPJeG3vNVYfcpMAtZOGJILsbYx19jy6OF6k2om1hn+StREOBF2mc+gNGtYI5o7MZXW9XrUY74lrK&#10;/1xlEOyZG0hXMh+s4YStp7kloh3n4N9KFw8KgXSm2dgznxfhYp2ts2SWxPP1LAnLcvZms0pm8010&#10;kZbn5WpVRl9calGSN4IxLl12h/6Nkl9jc/qSjJ137OAjDMHz6L5ESPbw75MGVY0UjpLaKvbgmfX7&#10;ILC/pLT0mdIir3yXGWjxt6WWpKf99V9q/4bU/CcO3gmv0OlNcw/R0zXMn768y68A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iqCwEI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  <w:p w14:paraId="3DEEC669" w14:textId="77777777" w:rsidR="00F9598F" w:rsidRPr="0016418B" w:rsidRDefault="00FA471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959C4"/>
    <w:multiLevelType w:val="hybridMultilevel"/>
    <w:tmpl w:val="F3AE1980"/>
    <w:lvl w:ilvl="0" w:tplc="B614D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E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87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E6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4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20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19E8055B"/>
    <w:multiLevelType w:val="hybridMultilevel"/>
    <w:tmpl w:val="C21E70CA"/>
    <w:lvl w:ilvl="0" w:tplc="AD16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F6B60"/>
    <w:multiLevelType w:val="hybridMultilevel"/>
    <w:tmpl w:val="4396201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>
    <w:nsid w:val="29387F2E"/>
    <w:multiLevelType w:val="hybridMultilevel"/>
    <w:tmpl w:val="1D14E7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5A1DFA"/>
    <w:multiLevelType w:val="hybridMultilevel"/>
    <w:tmpl w:val="38CC53E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2B0214F0"/>
    <w:multiLevelType w:val="hybridMultilevel"/>
    <w:tmpl w:val="E608670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3A521439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9F0504"/>
    <w:multiLevelType w:val="hybridMultilevel"/>
    <w:tmpl w:val="DC4AC25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>
    <w:nsid w:val="41E6443E"/>
    <w:multiLevelType w:val="hybridMultilevel"/>
    <w:tmpl w:val="826AC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2DA5"/>
    <w:multiLevelType w:val="hybridMultilevel"/>
    <w:tmpl w:val="396C4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35361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>
    <w:nsid w:val="5EB639EF"/>
    <w:multiLevelType w:val="hybridMultilevel"/>
    <w:tmpl w:val="8EE08AF2"/>
    <w:lvl w:ilvl="0" w:tplc="0416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2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014C3"/>
    <w:multiLevelType w:val="hybridMultilevel"/>
    <w:tmpl w:val="9384DB2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66E40035"/>
    <w:multiLevelType w:val="hybridMultilevel"/>
    <w:tmpl w:val="520A9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7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8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0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8A0618"/>
    <w:multiLevelType w:val="hybridMultilevel"/>
    <w:tmpl w:val="CED8EB6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27"/>
  </w:num>
  <w:num w:numId="5">
    <w:abstractNumId w:val="25"/>
  </w:num>
  <w:num w:numId="6">
    <w:abstractNumId w:val="4"/>
  </w:num>
  <w:num w:numId="7">
    <w:abstractNumId w:val="32"/>
  </w:num>
  <w:num w:numId="8">
    <w:abstractNumId w:val="17"/>
  </w:num>
  <w:num w:numId="9">
    <w:abstractNumId w:val="1"/>
  </w:num>
  <w:num w:numId="10">
    <w:abstractNumId w:val="18"/>
  </w:num>
  <w:num w:numId="11">
    <w:abstractNumId w:val="5"/>
  </w:num>
  <w:num w:numId="12">
    <w:abstractNumId w:val="22"/>
  </w:num>
  <w:num w:numId="13">
    <w:abstractNumId w:val="0"/>
  </w:num>
  <w:num w:numId="14">
    <w:abstractNumId w:val="8"/>
  </w:num>
  <w:num w:numId="15">
    <w:abstractNumId w:val="29"/>
  </w:num>
  <w:num w:numId="16">
    <w:abstractNumId w:val="26"/>
  </w:num>
  <w:num w:numId="17">
    <w:abstractNumId w:val="14"/>
  </w:num>
  <w:num w:numId="18">
    <w:abstractNumId w:val="23"/>
  </w:num>
  <w:num w:numId="19">
    <w:abstractNumId w:val="6"/>
  </w:num>
  <w:num w:numId="20">
    <w:abstractNumId w:val="28"/>
  </w:num>
  <w:num w:numId="21">
    <w:abstractNumId w:val="31"/>
  </w:num>
  <w:num w:numId="22">
    <w:abstractNumId w:val="11"/>
  </w:num>
  <w:num w:numId="23">
    <w:abstractNumId w:val="30"/>
  </w:num>
  <w:num w:numId="24">
    <w:abstractNumId w:val="10"/>
  </w:num>
  <w:num w:numId="25">
    <w:abstractNumId w:val="15"/>
  </w:num>
  <w:num w:numId="26">
    <w:abstractNumId w:val="24"/>
  </w:num>
  <w:num w:numId="27">
    <w:abstractNumId w:val="7"/>
  </w:num>
  <w:num w:numId="28">
    <w:abstractNumId w:val="16"/>
  </w:num>
  <w:num w:numId="29">
    <w:abstractNumId w:val="13"/>
  </w:num>
  <w:num w:numId="30">
    <w:abstractNumId w:val="20"/>
  </w:num>
  <w:num w:numId="31">
    <w:abstractNumId w:val="33"/>
  </w:num>
  <w:num w:numId="32">
    <w:abstractNumId w:val="12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028AE"/>
    <w:rsid w:val="000053DD"/>
    <w:rsid w:val="0000638E"/>
    <w:rsid w:val="000164F6"/>
    <w:rsid w:val="000176DD"/>
    <w:rsid w:val="00026099"/>
    <w:rsid w:val="000260A9"/>
    <w:rsid w:val="000301BD"/>
    <w:rsid w:val="00030C38"/>
    <w:rsid w:val="00032105"/>
    <w:rsid w:val="00034F7A"/>
    <w:rsid w:val="00041DBA"/>
    <w:rsid w:val="00044735"/>
    <w:rsid w:val="00044BE2"/>
    <w:rsid w:val="00050942"/>
    <w:rsid w:val="00052BE9"/>
    <w:rsid w:val="00056E14"/>
    <w:rsid w:val="000608C5"/>
    <w:rsid w:val="00062159"/>
    <w:rsid w:val="00067A80"/>
    <w:rsid w:val="00072901"/>
    <w:rsid w:val="00075460"/>
    <w:rsid w:val="000872C8"/>
    <w:rsid w:val="00087560"/>
    <w:rsid w:val="00093206"/>
    <w:rsid w:val="00095747"/>
    <w:rsid w:val="000A1859"/>
    <w:rsid w:val="000B1748"/>
    <w:rsid w:val="000B42FB"/>
    <w:rsid w:val="000B49B7"/>
    <w:rsid w:val="000B5620"/>
    <w:rsid w:val="000B7E95"/>
    <w:rsid w:val="000C5A96"/>
    <w:rsid w:val="000D40A5"/>
    <w:rsid w:val="000E223A"/>
    <w:rsid w:val="000E6BC3"/>
    <w:rsid w:val="000F219F"/>
    <w:rsid w:val="000F52A7"/>
    <w:rsid w:val="000F6776"/>
    <w:rsid w:val="00102191"/>
    <w:rsid w:val="00104F91"/>
    <w:rsid w:val="001116FB"/>
    <w:rsid w:val="00117182"/>
    <w:rsid w:val="001339A6"/>
    <w:rsid w:val="001432D4"/>
    <w:rsid w:val="00157F35"/>
    <w:rsid w:val="001846B8"/>
    <w:rsid w:val="001969AC"/>
    <w:rsid w:val="001A4BB0"/>
    <w:rsid w:val="001A78B4"/>
    <w:rsid w:val="001B2F3D"/>
    <w:rsid w:val="001B31AF"/>
    <w:rsid w:val="001B73FB"/>
    <w:rsid w:val="001C5387"/>
    <w:rsid w:val="001C7135"/>
    <w:rsid w:val="001C7C81"/>
    <w:rsid w:val="001D2998"/>
    <w:rsid w:val="001D52D6"/>
    <w:rsid w:val="001D6E30"/>
    <w:rsid w:val="001E790A"/>
    <w:rsid w:val="001F0DB1"/>
    <w:rsid w:val="001F3C02"/>
    <w:rsid w:val="0020080A"/>
    <w:rsid w:val="00207C6F"/>
    <w:rsid w:val="0021436D"/>
    <w:rsid w:val="00220A21"/>
    <w:rsid w:val="00227EF5"/>
    <w:rsid w:val="0023045C"/>
    <w:rsid w:val="00242E3F"/>
    <w:rsid w:val="002510A8"/>
    <w:rsid w:val="002537D9"/>
    <w:rsid w:val="00255C86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C73CA"/>
    <w:rsid w:val="002D07C5"/>
    <w:rsid w:val="002E046A"/>
    <w:rsid w:val="002E09AA"/>
    <w:rsid w:val="002E0EC1"/>
    <w:rsid w:val="002E4714"/>
    <w:rsid w:val="002F12B9"/>
    <w:rsid w:val="002F3383"/>
    <w:rsid w:val="00301AF3"/>
    <w:rsid w:val="003078E2"/>
    <w:rsid w:val="0031160A"/>
    <w:rsid w:val="003146FD"/>
    <w:rsid w:val="00314E17"/>
    <w:rsid w:val="00317C7D"/>
    <w:rsid w:val="00324C1B"/>
    <w:rsid w:val="00330C6D"/>
    <w:rsid w:val="00335DFA"/>
    <w:rsid w:val="00342A09"/>
    <w:rsid w:val="00343985"/>
    <w:rsid w:val="003441D0"/>
    <w:rsid w:val="003476F0"/>
    <w:rsid w:val="00347CCE"/>
    <w:rsid w:val="00350178"/>
    <w:rsid w:val="00356D6B"/>
    <w:rsid w:val="00365419"/>
    <w:rsid w:val="00366F0A"/>
    <w:rsid w:val="00370CCD"/>
    <w:rsid w:val="00391D3A"/>
    <w:rsid w:val="00393647"/>
    <w:rsid w:val="003C3240"/>
    <w:rsid w:val="003D309F"/>
    <w:rsid w:val="003D6D16"/>
    <w:rsid w:val="003E48C1"/>
    <w:rsid w:val="003E5669"/>
    <w:rsid w:val="003E711A"/>
    <w:rsid w:val="00406279"/>
    <w:rsid w:val="004326C1"/>
    <w:rsid w:val="0043333F"/>
    <w:rsid w:val="00435DE8"/>
    <w:rsid w:val="004367C3"/>
    <w:rsid w:val="00442B5B"/>
    <w:rsid w:val="004500D3"/>
    <w:rsid w:val="00456512"/>
    <w:rsid w:val="00485208"/>
    <w:rsid w:val="0049024A"/>
    <w:rsid w:val="00494F5F"/>
    <w:rsid w:val="004A295C"/>
    <w:rsid w:val="004A3B53"/>
    <w:rsid w:val="004A4B62"/>
    <w:rsid w:val="004A60E4"/>
    <w:rsid w:val="004B12D3"/>
    <w:rsid w:val="004B2E4E"/>
    <w:rsid w:val="004B4171"/>
    <w:rsid w:val="004B5402"/>
    <w:rsid w:val="004B6139"/>
    <w:rsid w:val="004C02AB"/>
    <w:rsid w:val="004C6BB7"/>
    <w:rsid w:val="004C6C5C"/>
    <w:rsid w:val="004D50B5"/>
    <w:rsid w:val="004E1A4C"/>
    <w:rsid w:val="004F5082"/>
    <w:rsid w:val="004F68E1"/>
    <w:rsid w:val="004F6F82"/>
    <w:rsid w:val="00500AC7"/>
    <w:rsid w:val="0050443A"/>
    <w:rsid w:val="00506086"/>
    <w:rsid w:val="00507A4B"/>
    <w:rsid w:val="0051077D"/>
    <w:rsid w:val="00514304"/>
    <w:rsid w:val="00524818"/>
    <w:rsid w:val="005249DC"/>
    <w:rsid w:val="00525B30"/>
    <w:rsid w:val="00530867"/>
    <w:rsid w:val="00534C2A"/>
    <w:rsid w:val="00541FD2"/>
    <w:rsid w:val="00545EF9"/>
    <w:rsid w:val="00551B06"/>
    <w:rsid w:val="005808B4"/>
    <w:rsid w:val="00583E44"/>
    <w:rsid w:val="005B6DEB"/>
    <w:rsid w:val="005D28F9"/>
    <w:rsid w:val="005D7BAB"/>
    <w:rsid w:val="005E4457"/>
    <w:rsid w:val="005E76E2"/>
    <w:rsid w:val="005F5883"/>
    <w:rsid w:val="00601BB3"/>
    <w:rsid w:val="00605928"/>
    <w:rsid w:val="00606442"/>
    <w:rsid w:val="00622CF1"/>
    <w:rsid w:val="00626EEC"/>
    <w:rsid w:val="00634AA7"/>
    <w:rsid w:val="00637072"/>
    <w:rsid w:val="00665B4A"/>
    <w:rsid w:val="00667AFD"/>
    <w:rsid w:val="00687B66"/>
    <w:rsid w:val="00690365"/>
    <w:rsid w:val="00692469"/>
    <w:rsid w:val="00693F27"/>
    <w:rsid w:val="00695857"/>
    <w:rsid w:val="006A0E47"/>
    <w:rsid w:val="006A4D8D"/>
    <w:rsid w:val="006B17D2"/>
    <w:rsid w:val="006B4092"/>
    <w:rsid w:val="006B6642"/>
    <w:rsid w:val="006B7131"/>
    <w:rsid w:val="006D0D13"/>
    <w:rsid w:val="006D58C0"/>
    <w:rsid w:val="006E0EBF"/>
    <w:rsid w:val="006E3049"/>
    <w:rsid w:val="006E31AE"/>
    <w:rsid w:val="006E4B18"/>
    <w:rsid w:val="006E5822"/>
    <w:rsid w:val="006F11B6"/>
    <w:rsid w:val="006F4C25"/>
    <w:rsid w:val="0070171F"/>
    <w:rsid w:val="00705ABA"/>
    <w:rsid w:val="007100DD"/>
    <w:rsid w:val="007100EB"/>
    <w:rsid w:val="007213AF"/>
    <w:rsid w:val="007229E4"/>
    <w:rsid w:val="0072439C"/>
    <w:rsid w:val="00730521"/>
    <w:rsid w:val="00731BB8"/>
    <w:rsid w:val="0073444E"/>
    <w:rsid w:val="007374A9"/>
    <w:rsid w:val="00737678"/>
    <w:rsid w:val="00741868"/>
    <w:rsid w:val="0075261C"/>
    <w:rsid w:val="00761442"/>
    <w:rsid w:val="0076445F"/>
    <w:rsid w:val="00770B87"/>
    <w:rsid w:val="00770E2E"/>
    <w:rsid w:val="00772A64"/>
    <w:rsid w:val="00787CEA"/>
    <w:rsid w:val="007906D2"/>
    <w:rsid w:val="0079430F"/>
    <w:rsid w:val="007B3493"/>
    <w:rsid w:val="007B4E8D"/>
    <w:rsid w:val="007B7ADE"/>
    <w:rsid w:val="007D0361"/>
    <w:rsid w:val="007D0ABF"/>
    <w:rsid w:val="007D67ED"/>
    <w:rsid w:val="007D76A5"/>
    <w:rsid w:val="007F0C82"/>
    <w:rsid w:val="007F4E43"/>
    <w:rsid w:val="00804C86"/>
    <w:rsid w:val="00822086"/>
    <w:rsid w:val="008232B1"/>
    <w:rsid w:val="008249E1"/>
    <w:rsid w:val="00831630"/>
    <w:rsid w:val="008427AE"/>
    <w:rsid w:val="00852890"/>
    <w:rsid w:val="00867245"/>
    <w:rsid w:val="00867F98"/>
    <w:rsid w:val="008860E0"/>
    <w:rsid w:val="0089634B"/>
    <w:rsid w:val="008A550D"/>
    <w:rsid w:val="008A7850"/>
    <w:rsid w:val="008A7BD2"/>
    <w:rsid w:val="008E3DD0"/>
    <w:rsid w:val="008E528D"/>
    <w:rsid w:val="008F4691"/>
    <w:rsid w:val="00903602"/>
    <w:rsid w:val="0090418C"/>
    <w:rsid w:val="00905D81"/>
    <w:rsid w:val="00910767"/>
    <w:rsid w:val="009329FB"/>
    <w:rsid w:val="0093429F"/>
    <w:rsid w:val="00934FD4"/>
    <w:rsid w:val="00935883"/>
    <w:rsid w:val="00935F56"/>
    <w:rsid w:val="009465F1"/>
    <w:rsid w:val="00956AFD"/>
    <w:rsid w:val="009615DB"/>
    <w:rsid w:val="00964021"/>
    <w:rsid w:val="0096524B"/>
    <w:rsid w:val="0096604B"/>
    <w:rsid w:val="00971855"/>
    <w:rsid w:val="00980926"/>
    <w:rsid w:val="009813D6"/>
    <w:rsid w:val="0098740D"/>
    <w:rsid w:val="00987AF2"/>
    <w:rsid w:val="009933C2"/>
    <w:rsid w:val="009A1DC0"/>
    <w:rsid w:val="009A36F9"/>
    <w:rsid w:val="009A39D6"/>
    <w:rsid w:val="009C03F0"/>
    <w:rsid w:val="009C2913"/>
    <w:rsid w:val="009D43DA"/>
    <w:rsid w:val="009D563E"/>
    <w:rsid w:val="009E0958"/>
    <w:rsid w:val="009E22D6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090C"/>
    <w:rsid w:val="00A41A4A"/>
    <w:rsid w:val="00A4353A"/>
    <w:rsid w:val="00A45C2F"/>
    <w:rsid w:val="00A46219"/>
    <w:rsid w:val="00A62A00"/>
    <w:rsid w:val="00A6329D"/>
    <w:rsid w:val="00A77E7A"/>
    <w:rsid w:val="00A8409A"/>
    <w:rsid w:val="00A922EE"/>
    <w:rsid w:val="00AA7230"/>
    <w:rsid w:val="00AA7AA3"/>
    <w:rsid w:val="00AB7F19"/>
    <w:rsid w:val="00AC179A"/>
    <w:rsid w:val="00AC219D"/>
    <w:rsid w:val="00AC70BA"/>
    <w:rsid w:val="00AD536C"/>
    <w:rsid w:val="00AD5505"/>
    <w:rsid w:val="00AE0E25"/>
    <w:rsid w:val="00AE1E7E"/>
    <w:rsid w:val="00AE1F73"/>
    <w:rsid w:val="00AF5DD6"/>
    <w:rsid w:val="00B0059B"/>
    <w:rsid w:val="00B32ED2"/>
    <w:rsid w:val="00B472CC"/>
    <w:rsid w:val="00B47BC0"/>
    <w:rsid w:val="00B604D2"/>
    <w:rsid w:val="00B75D08"/>
    <w:rsid w:val="00B77856"/>
    <w:rsid w:val="00B826EF"/>
    <w:rsid w:val="00B90D2C"/>
    <w:rsid w:val="00B94D9B"/>
    <w:rsid w:val="00BA2625"/>
    <w:rsid w:val="00BA420A"/>
    <w:rsid w:val="00BA4949"/>
    <w:rsid w:val="00BC7F08"/>
    <w:rsid w:val="00BD12E6"/>
    <w:rsid w:val="00BD55AA"/>
    <w:rsid w:val="00BE367A"/>
    <w:rsid w:val="00BE637A"/>
    <w:rsid w:val="00BE6A48"/>
    <w:rsid w:val="00BF0E68"/>
    <w:rsid w:val="00BF23A4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55B7B"/>
    <w:rsid w:val="00C65AC2"/>
    <w:rsid w:val="00C72C6B"/>
    <w:rsid w:val="00C749C8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12991"/>
    <w:rsid w:val="00D17A74"/>
    <w:rsid w:val="00D17C49"/>
    <w:rsid w:val="00D22887"/>
    <w:rsid w:val="00D23274"/>
    <w:rsid w:val="00D23AF3"/>
    <w:rsid w:val="00D2471B"/>
    <w:rsid w:val="00D35281"/>
    <w:rsid w:val="00D36549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67447"/>
    <w:rsid w:val="00D91A83"/>
    <w:rsid w:val="00D91BAE"/>
    <w:rsid w:val="00DA4DE9"/>
    <w:rsid w:val="00DA5040"/>
    <w:rsid w:val="00DA74B8"/>
    <w:rsid w:val="00DB5F06"/>
    <w:rsid w:val="00DB6AAE"/>
    <w:rsid w:val="00DC316A"/>
    <w:rsid w:val="00DD1B8A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5772A"/>
    <w:rsid w:val="00E81588"/>
    <w:rsid w:val="00E832FF"/>
    <w:rsid w:val="00E91C3D"/>
    <w:rsid w:val="00E950A1"/>
    <w:rsid w:val="00EA4BFA"/>
    <w:rsid w:val="00EB21CE"/>
    <w:rsid w:val="00EB34D6"/>
    <w:rsid w:val="00EC20BE"/>
    <w:rsid w:val="00EC41A5"/>
    <w:rsid w:val="00ED7C06"/>
    <w:rsid w:val="00EE246A"/>
    <w:rsid w:val="00EE29DD"/>
    <w:rsid w:val="00EE4F51"/>
    <w:rsid w:val="00EE64F3"/>
    <w:rsid w:val="00F008B1"/>
    <w:rsid w:val="00F015C2"/>
    <w:rsid w:val="00F04F25"/>
    <w:rsid w:val="00F0501E"/>
    <w:rsid w:val="00F07CD9"/>
    <w:rsid w:val="00F1191B"/>
    <w:rsid w:val="00F130DE"/>
    <w:rsid w:val="00F14BCC"/>
    <w:rsid w:val="00F16421"/>
    <w:rsid w:val="00F170E8"/>
    <w:rsid w:val="00F20CB4"/>
    <w:rsid w:val="00F23F22"/>
    <w:rsid w:val="00F333B3"/>
    <w:rsid w:val="00F37248"/>
    <w:rsid w:val="00F45A6F"/>
    <w:rsid w:val="00F45CD9"/>
    <w:rsid w:val="00F45D3E"/>
    <w:rsid w:val="00F4683F"/>
    <w:rsid w:val="00F4723A"/>
    <w:rsid w:val="00F554DC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A4717"/>
    <w:rsid w:val="00FB06D0"/>
    <w:rsid w:val="00FB2C77"/>
    <w:rsid w:val="00FB300F"/>
    <w:rsid w:val="00FB5A0E"/>
    <w:rsid w:val="00FC3C36"/>
    <w:rsid w:val="00FC4E6C"/>
    <w:rsid w:val="00FC53EE"/>
    <w:rsid w:val="00FD018B"/>
    <w:rsid w:val="00FD1E78"/>
    <w:rsid w:val="00FE04FC"/>
    <w:rsid w:val="00FE1425"/>
    <w:rsid w:val="00FE324E"/>
    <w:rsid w:val="00FF4CF9"/>
    <w:rsid w:val="714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7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2019-11-18T15:50:00Z</cp:lastPrinted>
  <dcterms:created xsi:type="dcterms:W3CDTF">2020-05-02T13:18:00Z</dcterms:created>
  <dcterms:modified xsi:type="dcterms:W3CDTF">2020-05-02T13:19:00Z</dcterms:modified>
</cp:coreProperties>
</file>